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87" w:rsidRPr="0056071F" w:rsidRDefault="00121B87" w:rsidP="00121B8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</w:rPr>
      </w:pPr>
      <w:r w:rsidRPr="0056071F">
        <w:rPr>
          <w:rFonts w:ascii="Times New Roman" w:hAnsi="Times New Roman"/>
          <w:sz w:val="28"/>
        </w:rPr>
        <w:t xml:space="preserve">Заявка на участие в ежегодном городском конкурсе </w:t>
      </w:r>
    </w:p>
    <w:p w:rsidR="00121B87" w:rsidRPr="0056071F" w:rsidRDefault="00121B87" w:rsidP="00121B8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</w:rPr>
      </w:pPr>
      <w:r w:rsidRPr="0056071F">
        <w:rPr>
          <w:rFonts w:ascii="Times New Roman" w:hAnsi="Times New Roman"/>
          <w:sz w:val="28"/>
        </w:rPr>
        <w:t>программ профильных смен «ПЕРСПЕКТИВА»</w:t>
      </w:r>
    </w:p>
    <w:p w:rsidR="00121B87" w:rsidRPr="0056071F" w:rsidRDefault="00121B87" w:rsidP="00121B87">
      <w:pPr>
        <w:spacing w:after="0" w:line="288" w:lineRule="auto"/>
        <w:ind w:firstLine="567"/>
        <w:contextualSpacing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121B87" w:rsidRPr="0056071F" w:rsidTr="000A61E8">
        <w:trPr>
          <w:trHeight w:val="1120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>именование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 xml:space="preserve"> 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 xml:space="preserve"> (полное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краткое в соотве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ствии с уставом ОУ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), контактная информация (адрес, тел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е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 xml:space="preserve">фон, </w:t>
            </w:r>
            <w:proofErr w:type="spellStart"/>
            <w:r w:rsidRPr="0056071F">
              <w:rPr>
                <w:rFonts w:ascii="Times New Roman" w:hAnsi="Times New Roman"/>
                <w:sz w:val="28"/>
                <w:szCs w:val="28"/>
              </w:rPr>
              <w:t>web</w:t>
            </w:r>
            <w:proofErr w:type="spellEnd"/>
            <w:r w:rsidRPr="0056071F">
              <w:rPr>
                <w:rFonts w:ascii="Times New Roman" w:hAnsi="Times New Roman"/>
                <w:sz w:val="28"/>
                <w:szCs w:val="28"/>
              </w:rPr>
              <w:t>-сайт)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B87" w:rsidRPr="0056071F" w:rsidTr="000A61E8">
        <w:trPr>
          <w:trHeight w:val="761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Ф.И.О. директора, контактная инфо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р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мация (телефон, e-</w:t>
            </w:r>
            <w:proofErr w:type="spellStart"/>
            <w:r w:rsidRPr="0056071F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6071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B87" w:rsidRPr="0056071F" w:rsidTr="000A61E8">
        <w:trPr>
          <w:trHeight w:val="318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Номинация конкурса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B87" w:rsidRPr="0056071F" w:rsidTr="000A61E8">
        <w:trPr>
          <w:trHeight w:val="265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Название профильной смены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B87" w:rsidRPr="0056071F" w:rsidTr="000A61E8">
        <w:trPr>
          <w:trHeight w:val="681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Автор</w:t>
            </w:r>
            <w:r>
              <w:rPr>
                <w:rFonts w:ascii="Times New Roman" w:hAnsi="Times New Roman"/>
                <w:sz w:val="28"/>
                <w:szCs w:val="28"/>
              </w:rPr>
              <w:t> (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профильной см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ны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B87" w:rsidRPr="0056071F" w:rsidTr="000A61E8">
        <w:trPr>
          <w:trHeight w:val="487"/>
        </w:trPr>
        <w:tc>
          <w:tcPr>
            <w:tcW w:w="5070" w:type="dxa"/>
          </w:tcPr>
          <w:p w:rsidR="00121B87" w:rsidRPr="0056071F" w:rsidRDefault="00121B87" w:rsidP="000A6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71F">
              <w:rPr>
                <w:rFonts w:ascii="Times New Roman" w:hAnsi="Times New Roman"/>
                <w:sz w:val="28"/>
                <w:szCs w:val="28"/>
              </w:rPr>
              <w:t>Руководитель смены (Ф.И.О., дол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ность, телефон, </w:t>
            </w:r>
            <w:r w:rsidRPr="0056071F">
              <w:rPr>
                <w:rFonts w:ascii="Times New Roman" w:hAnsi="Times New Roman"/>
                <w:sz w:val="28"/>
                <w:szCs w:val="28"/>
              </w:rPr>
              <w:t>e-</w:t>
            </w:r>
            <w:proofErr w:type="spellStart"/>
            <w:r w:rsidRPr="0056071F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6071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501" w:type="dxa"/>
          </w:tcPr>
          <w:p w:rsidR="00121B87" w:rsidRPr="0056071F" w:rsidRDefault="00121B87" w:rsidP="000A61E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38BE" w:rsidRDefault="00FC38BE">
      <w:bookmarkStart w:id="0" w:name="_GoBack"/>
      <w:bookmarkEnd w:id="0"/>
    </w:p>
    <w:sectPr w:rsidR="00FC3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87"/>
    <w:rsid w:val="00121B87"/>
    <w:rsid w:val="00F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SPecialiST RePack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Дёмина</dc:creator>
  <cp:lastModifiedBy>Дёмина</cp:lastModifiedBy>
  <cp:revision>1</cp:revision>
  <dcterms:created xsi:type="dcterms:W3CDTF">2016-01-26T09:12:00Z</dcterms:created>
  <dcterms:modified xsi:type="dcterms:W3CDTF">2016-01-26T09:12:00Z</dcterms:modified>
</cp:coreProperties>
</file>